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42A52" w14:textId="77777777" w:rsidR="00D33F35" w:rsidRPr="00BD5378" w:rsidRDefault="00D33F35" w:rsidP="00D33F35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АКТ ПРИЕМА-ПЕРЕДАЧИ КВАРТИРЫ</w:t>
      </w:r>
    </w:p>
    <w:p w14:paraId="56488087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</w:p>
    <w:p w14:paraId="367794E2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Город Москва                                                                                              </w:t>
      </w:r>
      <w:proofErr w:type="gramStart"/>
      <w:r w:rsidRPr="00BD5378"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25</w:t>
      </w:r>
      <w:r w:rsidRPr="00BD537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октября </w:t>
      </w:r>
      <w:r w:rsidRPr="00BD5378">
        <w:rPr>
          <w:rFonts w:ascii="Times New Roman" w:hAnsi="Times New Roman" w:cs="Times New Roman"/>
        </w:rPr>
        <w:t>201</w:t>
      </w:r>
      <w:r w:rsidRPr="00D33F35">
        <w:rPr>
          <w:rFonts w:ascii="Times New Roman" w:hAnsi="Times New Roman" w:cs="Times New Roman"/>
        </w:rPr>
        <w:t>8</w:t>
      </w:r>
      <w:r w:rsidRPr="00BD5378">
        <w:rPr>
          <w:rFonts w:ascii="Times New Roman" w:hAnsi="Times New Roman" w:cs="Times New Roman"/>
        </w:rPr>
        <w:t xml:space="preserve"> г.</w:t>
      </w:r>
    </w:p>
    <w:p w14:paraId="249773C7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Сидоров Сергей Сергеевич, 11 июня 201</w:t>
      </w:r>
      <w:r>
        <w:rPr>
          <w:rFonts w:ascii="Times New Roman" w:hAnsi="Times New Roman" w:cs="Times New Roman"/>
        </w:rPr>
        <w:t>7</w:t>
      </w:r>
      <w:r w:rsidRPr="00BD5378">
        <w:rPr>
          <w:rFonts w:ascii="Times New Roman" w:hAnsi="Times New Roman" w:cs="Times New Roman"/>
        </w:rPr>
        <w:t xml:space="preserve"> года рождения, пол: мужской, место рождения: город Томск, паспорт 1111 111111 выдан Отделением УФМС России по гор. Москве по району </w:t>
      </w:r>
      <w:proofErr w:type="spellStart"/>
      <w:r w:rsidRPr="00BD5378">
        <w:rPr>
          <w:rFonts w:ascii="Times New Roman" w:hAnsi="Times New Roman" w:cs="Times New Roman"/>
        </w:rPr>
        <w:t>Даниловский</w:t>
      </w:r>
      <w:proofErr w:type="spellEnd"/>
      <w:r w:rsidRPr="00BD5378">
        <w:rPr>
          <w:rFonts w:ascii="Times New Roman" w:hAnsi="Times New Roman" w:cs="Times New Roman"/>
        </w:rPr>
        <w:t xml:space="preserve">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__________ именуемая в дальнейшем «Даритель», с одной стороны, и</w:t>
      </w:r>
    </w:p>
    <w:p w14:paraId="61414C51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Петров Иван Иванович, 11 марта 2014 года рождения, пол: мужской, место рождения: пос. Усть-Омчуг </w:t>
      </w:r>
      <w:proofErr w:type="spellStart"/>
      <w:r w:rsidRPr="00BD5378">
        <w:rPr>
          <w:rFonts w:ascii="Times New Roman" w:hAnsi="Times New Roman" w:cs="Times New Roman"/>
        </w:rPr>
        <w:t>Ольского</w:t>
      </w:r>
      <w:proofErr w:type="spellEnd"/>
      <w:r w:rsidRPr="00BD5378">
        <w:rPr>
          <w:rFonts w:ascii="Times New Roman" w:hAnsi="Times New Roman" w:cs="Times New Roman"/>
        </w:rPr>
        <w:t xml:space="preserve"> района Магаданской области, паспорт 11 11 111111 выдан Управлением Внутренних Дел ЗАТО Северск Томской области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_________ именуемая в дальнейшем «Одаряемый», а вместе именуемые «Стороны», составили настоящий акт о нижеследующем:</w:t>
      </w:r>
    </w:p>
    <w:p w14:paraId="2119B404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Даритель передал, а Одаряемый принял квартиру, расположенную по адресу: г. Москва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в соответствии с договором дарения, заключенным в простой письменной форме «11» января 2015 г. Даритель передал, а Одаряемый принял указанную квартиру надлежащего качества, в том числе ключи от квартиры, а также квитанции и счета об оплате коммунальных платежей и прочие документы, подтверждающие отсутствие задолженности по коммунальным и др. платежам и плате за пользование телефоном.</w:t>
      </w:r>
    </w:p>
    <w:p w14:paraId="721BC934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Претензий друг к другу стороны не имеют. Договор и акт подписаны добровольно.</w:t>
      </w:r>
    </w:p>
    <w:p w14:paraId="2F02C23C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</w:p>
    <w:p w14:paraId="17E23278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Даритель</w:t>
      </w:r>
    </w:p>
    <w:p w14:paraId="5BB6E1AF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___________________________________________________________________       </w:t>
      </w:r>
    </w:p>
    <w:p w14:paraId="11FCEA57" w14:textId="77777777" w:rsidR="00D33F35" w:rsidRPr="00BD5378" w:rsidRDefault="00D33F35" w:rsidP="00D33F35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Одаряемый</w:t>
      </w:r>
    </w:p>
    <w:p w14:paraId="2EB6D76F" w14:textId="77777777" w:rsidR="00D33F35" w:rsidRPr="00BD5378" w:rsidRDefault="00D33F35" w:rsidP="00D33F35">
      <w:pPr>
        <w:tabs>
          <w:tab w:val="left" w:pos="508"/>
        </w:tabs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p w14:paraId="3BA0DC5C" w14:textId="77777777" w:rsidR="00A67F06" w:rsidRDefault="00A67F06">
      <w:bookmarkStart w:id="0" w:name="_GoBack"/>
      <w:bookmarkEnd w:id="0"/>
    </w:p>
    <w:sectPr w:rsidR="00A67F06" w:rsidSect="00BD53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E8"/>
    <w:rsid w:val="00321DE8"/>
    <w:rsid w:val="00A67F06"/>
    <w:rsid w:val="00AD5FD5"/>
    <w:rsid w:val="00D3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F1F0-B5F1-4949-8022-51EADEA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F35"/>
    <w:pPr>
      <w:spacing w:after="200" w:line="276" w:lineRule="auto"/>
      <w:jc w:val="left"/>
    </w:pPr>
    <w:rPr>
      <w:rFonts w:asciiTheme="minorHAnsi" w:hAnsiTheme="minorHAnsi"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1549</Characters>
  <Application>Microsoft Office Word</Application>
  <DocSecurity>0</DocSecurity>
  <Lines>32</Lines>
  <Paragraphs>12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2018-11-06T08:29:00Z</dcterms:created>
  <dcterms:modified xsi:type="dcterms:W3CDTF">2018-11-06T08:29:00Z</dcterms:modified>
</cp:coreProperties>
</file>